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C" w:rsidRDefault="00CC7EC9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900C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Шелаевского муниципального образования и членов их семей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и предоставление этих сведений средствам массовой информации </w:t>
      </w:r>
    </w:p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опубликования за отчетный финансовый год с  01 января 201</w:t>
      </w:r>
      <w:r w:rsidR="00C921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921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1843"/>
        <w:gridCol w:w="1418"/>
        <w:gridCol w:w="1275"/>
        <w:gridCol w:w="851"/>
        <w:gridCol w:w="992"/>
        <w:gridCol w:w="1843"/>
        <w:gridCol w:w="1701"/>
        <w:gridCol w:w="709"/>
        <w:gridCol w:w="992"/>
        <w:gridCol w:w="1559"/>
      </w:tblGrid>
      <w:tr w:rsidR="00A4469B" w:rsidTr="00C875FD">
        <w:trPr>
          <w:trHeight w:val="738"/>
        </w:trPr>
        <w:tc>
          <w:tcPr>
            <w:tcW w:w="1809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(члена семьи без указания Ф.И.О.)</w:t>
            </w:r>
          </w:p>
        </w:tc>
        <w:tc>
          <w:tcPr>
            <w:tcW w:w="1843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</w:tcPr>
          <w:p w:rsidR="00A4469B" w:rsidRPr="00900C3C" w:rsidRDefault="00A4469B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C92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gridSpan w:val="3"/>
            <w:vAlign w:val="center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245" w:type="dxa"/>
            <w:gridSpan w:val="4"/>
            <w:vAlign w:val="center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 находящееся в пользовании</w:t>
            </w:r>
          </w:p>
        </w:tc>
        <w:tc>
          <w:tcPr>
            <w:tcW w:w="1559" w:type="dxa"/>
            <w:vMerge w:val="restart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 принадлежащих на праве собственности</w:t>
            </w:r>
          </w:p>
        </w:tc>
      </w:tr>
      <w:tr w:rsidR="00DA576A" w:rsidTr="00C875FD">
        <w:tc>
          <w:tcPr>
            <w:tcW w:w="1809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69B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недвиж-имости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843" w:type="dxa"/>
          </w:tcPr>
          <w:p w:rsidR="00A4469B" w:rsidRDefault="00A4469B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875FD" w:rsidRDefault="00C875FD" w:rsidP="007B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4469B" w:rsidRPr="00900C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</w:p>
          <w:p w:rsidR="00A4469B" w:rsidRPr="00900C3C" w:rsidRDefault="0064393D" w:rsidP="00C8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</w:t>
            </w:r>
            <w:r w:rsidR="00A4469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r w:rsidR="00A4469B"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4469B" w:rsidRPr="00900C3C" w:rsidRDefault="00DF217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исполь</w:t>
            </w:r>
            <w:r w:rsidR="00A4469B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709" w:type="dxa"/>
          </w:tcPr>
          <w:p w:rsidR="00A4469B" w:rsidRPr="00900C3C" w:rsidRDefault="00A4469B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A4469B" w:rsidRPr="00900C3C" w:rsidRDefault="00A4469B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FD" w:rsidRPr="00C921AC" w:rsidTr="00C875FD">
        <w:tc>
          <w:tcPr>
            <w:tcW w:w="1809" w:type="dxa"/>
          </w:tcPr>
          <w:p w:rsidR="00A4469B" w:rsidRPr="0064393D" w:rsidRDefault="001F4CBA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Чарушников Александр Александрович</w:t>
            </w:r>
          </w:p>
          <w:p w:rsidR="00982111" w:rsidRPr="0064393D" w:rsidRDefault="00982111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DA576A" w:rsidRPr="0064393D" w:rsidRDefault="00DA576A" w:rsidP="00982111">
            <w:pPr>
              <w:rPr>
                <w:rFonts w:ascii="Times New Roman" w:hAnsi="Times New Roman" w:cs="Times New Roman"/>
              </w:rPr>
            </w:pPr>
          </w:p>
          <w:p w:rsidR="00982111" w:rsidRPr="0064393D" w:rsidRDefault="00982111" w:rsidP="0098211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A4469B" w:rsidRPr="0064393D" w:rsidRDefault="001F4CBA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 xml:space="preserve">Глава </w:t>
            </w:r>
            <w:r w:rsidR="00F4678A" w:rsidRPr="0064393D">
              <w:rPr>
                <w:rFonts w:ascii="Times New Roman" w:hAnsi="Times New Roman" w:cs="Times New Roman"/>
              </w:rPr>
              <w:t xml:space="preserve">Шелаевского </w:t>
            </w:r>
            <w:r w:rsidRPr="0064393D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4469B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585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939,30</w:t>
            </w:r>
          </w:p>
          <w:p w:rsidR="001D2B05" w:rsidRPr="0064393D" w:rsidRDefault="001D2B05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D2B05" w:rsidRPr="0064393D" w:rsidRDefault="001D2B05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D2B05" w:rsidRPr="0064393D" w:rsidRDefault="001D2B05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D2B05" w:rsidRPr="0064393D" w:rsidRDefault="001D2B05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1D2B05" w:rsidRPr="0064393D" w:rsidRDefault="00C921AC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185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  <w:lang w:val="en-US"/>
              </w:rPr>
              <w:t>606.11</w:t>
            </w:r>
          </w:p>
        </w:tc>
        <w:tc>
          <w:tcPr>
            <w:tcW w:w="1275" w:type="dxa"/>
          </w:tcPr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A4469B" w:rsidRPr="0064393D" w:rsidRDefault="00996CF7" w:rsidP="00996C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6CF7" w:rsidRPr="0064393D" w:rsidRDefault="00996CF7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4469B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45,9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3274</w:t>
            </w:r>
          </w:p>
          <w:p w:rsidR="00996CF7" w:rsidRPr="0064393D" w:rsidRDefault="00996CF7" w:rsidP="00996CF7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2000</w:t>
            </w: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996CF7" w:rsidP="00C921A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52</w:t>
            </w:r>
          </w:p>
          <w:p w:rsidR="00776C8D" w:rsidRDefault="00776C8D" w:rsidP="00996CF7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45,3</w:t>
            </w:r>
          </w:p>
          <w:p w:rsidR="00C921AC" w:rsidRPr="0064393D" w:rsidRDefault="00C921AC" w:rsidP="00996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469B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776C8D" w:rsidRDefault="00776C8D" w:rsidP="00C875FD">
            <w:pPr>
              <w:jc w:val="center"/>
              <w:rPr>
                <w:rFonts w:ascii="Times New Roman" w:hAnsi="Times New Roman" w:cs="Times New Roman"/>
              </w:rPr>
            </w:pPr>
          </w:p>
          <w:p w:rsidR="00996CF7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 </w:t>
            </w:r>
            <w:r w:rsidR="00996CF7"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A4469B" w:rsidRPr="0064393D" w:rsidRDefault="00A4469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69B" w:rsidRPr="0064393D" w:rsidRDefault="00A4469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469B" w:rsidRPr="0064393D" w:rsidRDefault="00A4469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469B" w:rsidRPr="0064393D" w:rsidRDefault="00A4469B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469B" w:rsidRPr="0064393D" w:rsidRDefault="00996CF7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Москвич 4140</w:t>
            </w:r>
          </w:p>
          <w:p w:rsidR="00996CF7" w:rsidRPr="0064393D" w:rsidRDefault="00C921AC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ВАЗ</w:t>
            </w:r>
            <w:r w:rsidR="00996CF7" w:rsidRPr="0064393D">
              <w:rPr>
                <w:rFonts w:ascii="Times New Roman" w:hAnsi="Times New Roman" w:cs="Times New Roman"/>
                <w:lang w:val="en-US"/>
              </w:rPr>
              <w:t xml:space="preserve"> 2131</w:t>
            </w:r>
          </w:p>
          <w:p w:rsidR="00996CF7" w:rsidRPr="0064393D" w:rsidRDefault="00C921AC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ВАЗ</w:t>
            </w:r>
            <w:r w:rsidRPr="0064393D">
              <w:rPr>
                <w:rFonts w:ascii="Times New Roman" w:hAnsi="Times New Roman" w:cs="Times New Roman"/>
                <w:lang w:val="en-US"/>
              </w:rPr>
              <w:t xml:space="preserve"> 2121</w:t>
            </w:r>
          </w:p>
          <w:p w:rsidR="00996CF7" w:rsidRPr="0064393D" w:rsidRDefault="00996CF7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Daewoo-Gentra</w:t>
            </w:r>
            <w:r w:rsidR="00C921AC" w:rsidRPr="0064393D">
              <w:rPr>
                <w:rFonts w:ascii="Times New Roman" w:hAnsi="Times New Roman" w:cs="Times New Roman"/>
                <w:lang w:val="en-US"/>
              </w:rPr>
              <w:t xml:space="preserve"> SX</w:t>
            </w:r>
          </w:p>
        </w:tc>
      </w:tr>
      <w:tr w:rsidR="00CC7EC9" w:rsidTr="00C875FD">
        <w:tc>
          <w:tcPr>
            <w:tcW w:w="1809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843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Главный специалист ЖКХ </w:t>
            </w:r>
          </w:p>
        </w:tc>
        <w:tc>
          <w:tcPr>
            <w:tcW w:w="1418" w:type="dxa"/>
          </w:tcPr>
          <w:p w:rsidR="00CC7EC9" w:rsidRPr="0064393D" w:rsidRDefault="00C921AC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139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760,27</w:t>
            </w:r>
          </w:p>
        </w:tc>
        <w:tc>
          <w:tcPr>
            <w:tcW w:w="1275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1500</w:t>
            </w: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EC9" w:rsidRPr="0064393D" w:rsidRDefault="00CC7EC9" w:rsidP="00F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7EC9" w:rsidRPr="0064393D" w:rsidRDefault="00CC7EC9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7EC9" w:rsidRPr="0064393D" w:rsidRDefault="00CC7EC9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EC9" w:rsidTr="00C875FD">
        <w:tc>
          <w:tcPr>
            <w:tcW w:w="1809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Батуро Ирина Сергеевна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C921A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Ведущий специалист финансов 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7EC9" w:rsidRPr="0064393D" w:rsidRDefault="00C921AC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110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964,19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921AC" w:rsidP="00C921A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239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987,40</w:t>
            </w:r>
          </w:p>
        </w:tc>
        <w:tc>
          <w:tcPr>
            <w:tcW w:w="1275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C921A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1F1D5F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77C64" w:rsidRPr="0064393D" w:rsidRDefault="00E77C64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E77C64" w:rsidRPr="0064393D" w:rsidRDefault="00E77C64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CC7EC9" w:rsidRPr="0064393D" w:rsidRDefault="00CC7EC9" w:rsidP="00E77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E77C64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1F1D5F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 21213</w:t>
            </w:r>
          </w:p>
          <w:p w:rsidR="00CC7EC9" w:rsidRPr="0064393D" w:rsidRDefault="00CC7EC9" w:rsidP="001F1D5F">
            <w:pPr>
              <w:rPr>
                <w:rFonts w:ascii="Times New Roman" w:hAnsi="Times New Roman" w:cs="Times New Roman"/>
              </w:rPr>
            </w:pPr>
          </w:p>
          <w:p w:rsidR="00CC7EC9" w:rsidRPr="0064393D" w:rsidRDefault="00CC7EC9" w:rsidP="001F1D5F">
            <w:pPr>
              <w:rPr>
                <w:rFonts w:ascii="Times New Roman" w:hAnsi="Times New Roman" w:cs="Times New Roman"/>
              </w:rPr>
            </w:pPr>
          </w:p>
        </w:tc>
      </w:tr>
      <w:tr w:rsidR="00C875FD" w:rsidTr="00C875FD">
        <w:tc>
          <w:tcPr>
            <w:tcW w:w="180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lastRenderedPageBreak/>
              <w:t xml:space="preserve">Дмитриева Ольга Владимировна 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Заместитель  главы Шелаевского муниципального образования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360</w:t>
            </w:r>
            <w:r w:rsidR="0064393D" w:rsidRPr="0064393D">
              <w:rPr>
                <w:rFonts w:ascii="Times New Roman" w:hAnsi="Times New Roman" w:cs="Times New Roman"/>
              </w:rPr>
              <w:t xml:space="preserve"> </w:t>
            </w:r>
            <w:r w:rsidRPr="0064393D">
              <w:rPr>
                <w:rFonts w:ascii="Times New Roman" w:hAnsi="Times New Roman" w:cs="Times New Roman"/>
              </w:rPr>
              <w:t>711,52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212 948,58</w:t>
            </w:r>
          </w:p>
        </w:tc>
        <w:tc>
          <w:tcPr>
            <w:tcW w:w="1275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C921AC" w:rsidRPr="0064393D" w:rsidRDefault="00C921AC" w:rsidP="0064393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64393D" w:rsidRPr="0064393D" w:rsidRDefault="0064393D" w:rsidP="00643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1300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4F1578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776C8D" w:rsidRPr="0064393D" w:rsidRDefault="00776C8D" w:rsidP="0077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776C8D" w:rsidRPr="0064393D" w:rsidRDefault="00776C8D" w:rsidP="00776C8D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64393D" w:rsidRPr="0064393D" w:rsidRDefault="0064393D" w:rsidP="00776C8D">
            <w:pPr>
              <w:rPr>
                <w:rFonts w:ascii="Times New Roman" w:hAnsi="Times New Roman" w:cs="Times New Roman"/>
              </w:rPr>
            </w:pPr>
          </w:p>
          <w:p w:rsidR="00E77C64" w:rsidRPr="0064393D" w:rsidRDefault="00E77C64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E77C64" w:rsidRPr="0064393D" w:rsidRDefault="00E77C64" w:rsidP="00E77C64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4F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70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УАЗ 31512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ВАЗ</w:t>
            </w:r>
            <w:r w:rsidR="00C921AC" w:rsidRPr="0064393D">
              <w:rPr>
                <w:rFonts w:ascii="Times New Roman" w:hAnsi="Times New Roman" w:cs="Times New Roman"/>
              </w:rPr>
              <w:t xml:space="preserve"> 21213</w:t>
            </w:r>
          </w:p>
        </w:tc>
      </w:tr>
      <w:tr w:rsidR="00C875FD" w:rsidTr="00C875FD">
        <w:tc>
          <w:tcPr>
            <w:tcW w:w="180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Мотыко Анна Владимировна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E77C64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921AC" w:rsidRPr="0064393D" w:rsidRDefault="00C921AC" w:rsidP="000F5CAA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C921AC" w:rsidRPr="0064393D" w:rsidRDefault="00C921AC" w:rsidP="000F5CAA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0F5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1AC" w:rsidRPr="0064393D" w:rsidRDefault="00E77C64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47012,52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E77C64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E77C64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602761,02</w:t>
            </w:r>
          </w:p>
        </w:tc>
        <w:tc>
          <w:tcPr>
            <w:tcW w:w="1275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Default="0064393D" w:rsidP="00E77C64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C921AC" w:rsidRPr="0064393D" w:rsidRDefault="00E77C64" w:rsidP="00D4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="00C921AC"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C921AC" w:rsidRPr="0064393D" w:rsidRDefault="00C921AC" w:rsidP="00D41FFB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E77C64" w:rsidP="00E77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E77C64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E77C64">
            <w:pPr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59" w:type="dxa"/>
          </w:tcPr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921AC" w:rsidRPr="0064393D" w:rsidRDefault="00C921AC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64393D">
            <w:pPr>
              <w:rPr>
                <w:rFonts w:ascii="Times New Roman" w:hAnsi="Times New Roman" w:cs="Times New Roman"/>
              </w:rPr>
            </w:pPr>
          </w:p>
          <w:p w:rsidR="00776C8D" w:rsidRDefault="00C921AC" w:rsidP="0064393D">
            <w:pPr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HYUNDA</w:t>
            </w:r>
            <w:r w:rsidR="00776C8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921AC" w:rsidRPr="0064393D" w:rsidRDefault="00C921AC" w:rsidP="0064393D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64393D" w:rsidTr="00C875FD">
        <w:tc>
          <w:tcPr>
            <w:tcW w:w="1809" w:type="dxa"/>
          </w:tcPr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64393D" w:rsidRPr="0064393D" w:rsidRDefault="0064393D" w:rsidP="000F5CAA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18" w:type="dxa"/>
          </w:tcPr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304 372,14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776C8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64393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275" w:type="dxa"/>
          </w:tcPr>
          <w:p w:rsid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  <w:p w:rsidR="00C875FD" w:rsidRPr="00776C8D" w:rsidRDefault="00C875FD" w:rsidP="00776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</w:tcPr>
          <w:p w:rsid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776C8D" w:rsidRDefault="00C875FD" w:rsidP="00776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под объектом незавершенного строительства 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776C8D">
            <w:pPr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393D" w:rsidRPr="0064393D" w:rsidRDefault="0064393D" w:rsidP="00D41FFB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Аренда с 01.08.2014 по 01.08.2017</w:t>
            </w:r>
          </w:p>
          <w:p w:rsidR="0064393D" w:rsidRPr="0064393D" w:rsidRDefault="0064393D" w:rsidP="00D41FFB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64393D" w:rsidRDefault="00776C8D" w:rsidP="0077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  <w:p w:rsidR="00C875F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776C8D" w:rsidRDefault="00776C8D" w:rsidP="00776C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4393D">
              <w:rPr>
                <w:rFonts w:ascii="Times New Roman" w:hAnsi="Times New Roman" w:cs="Times New Roman"/>
              </w:rPr>
              <w:t xml:space="preserve">езвозмездное, 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736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776C8D">
            <w:pPr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64393D" w:rsidRP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Россия  </w:t>
            </w: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C875FD">
            <w:pPr>
              <w:rPr>
                <w:rFonts w:ascii="Times New Roman" w:hAnsi="Times New Roman" w:cs="Times New Roman"/>
              </w:rPr>
            </w:pPr>
          </w:p>
          <w:p w:rsidR="0064393D" w:rsidRPr="00C875FD" w:rsidRDefault="00C875FD" w:rsidP="00C875FD">
            <w:pPr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4393D" w:rsidRDefault="0064393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Default="00C875FD" w:rsidP="00776C8D">
            <w:pPr>
              <w:rPr>
                <w:rFonts w:ascii="Times New Roman" w:hAnsi="Times New Roman" w:cs="Times New Roman"/>
              </w:rPr>
            </w:pPr>
          </w:p>
          <w:p w:rsidR="00C875F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C875FD" w:rsidRPr="0064393D" w:rsidRDefault="00C875FD" w:rsidP="00C875F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УАЗ 31512</w:t>
            </w:r>
          </w:p>
          <w:p w:rsidR="00C875FD" w:rsidRPr="0064393D" w:rsidRDefault="00C875F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C875F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0C3C"/>
    <w:rsid w:val="000F5CAA"/>
    <w:rsid w:val="001B62DD"/>
    <w:rsid w:val="001D2B05"/>
    <w:rsid w:val="001F4CBA"/>
    <w:rsid w:val="003A4720"/>
    <w:rsid w:val="004F1642"/>
    <w:rsid w:val="005A7540"/>
    <w:rsid w:val="0064393D"/>
    <w:rsid w:val="00776C8D"/>
    <w:rsid w:val="00880786"/>
    <w:rsid w:val="00900C3C"/>
    <w:rsid w:val="00982111"/>
    <w:rsid w:val="00996CF7"/>
    <w:rsid w:val="009C661B"/>
    <w:rsid w:val="00A4469B"/>
    <w:rsid w:val="00B6367C"/>
    <w:rsid w:val="00C044F2"/>
    <w:rsid w:val="00C875FD"/>
    <w:rsid w:val="00C921AC"/>
    <w:rsid w:val="00CB3FB2"/>
    <w:rsid w:val="00CC7EC9"/>
    <w:rsid w:val="00D41FFB"/>
    <w:rsid w:val="00DA576A"/>
    <w:rsid w:val="00DF217D"/>
    <w:rsid w:val="00E22A32"/>
    <w:rsid w:val="00E274D3"/>
    <w:rsid w:val="00E77C64"/>
    <w:rsid w:val="00EE6A91"/>
    <w:rsid w:val="00F4678A"/>
    <w:rsid w:val="00F6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2016-05-20T07:26:00Z</dcterms:created>
  <dcterms:modified xsi:type="dcterms:W3CDTF">2016-05-20T07:26:00Z</dcterms:modified>
</cp:coreProperties>
</file>